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20DA6" w14:textId="77777777" w:rsidR="00494846" w:rsidRDefault="00474F67" w:rsidP="00494846">
      <w:pPr>
        <w:pStyle w:val="Unittitle"/>
        <w:rPr>
          <w:bCs/>
          <w:szCs w:val="24"/>
        </w:rPr>
      </w:pPr>
      <w:r w:rsidRPr="007051BD">
        <w:t xml:space="preserve">Unit </w:t>
      </w:r>
      <w:r w:rsidR="00777E85">
        <w:t>30</w:t>
      </w:r>
      <w:r w:rsidR="0053689C">
        <w:t>6</w:t>
      </w:r>
      <w:r w:rsidRPr="007051BD">
        <w:t xml:space="preserve">: </w:t>
      </w:r>
      <w:r w:rsidR="00494846" w:rsidRPr="00494846">
        <w:rPr>
          <w:bCs/>
          <w:szCs w:val="24"/>
        </w:rPr>
        <w:t>Monitoring and supervision of food safety</w:t>
      </w:r>
    </w:p>
    <w:p w14:paraId="549CF773" w14:textId="0D89F645" w:rsidR="00805C8B" w:rsidRDefault="00474F67" w:rsidP="00494846">
      <w:pPr>
        <w:pStyle w:val="Heading1"/>
      </w:pPr>
      <w:r w:rsidRPr="00376ED4">
        <w:t>Worksheet 1</w:t>
      </w:r>
      <w:r w:rsidR="0053689C" w:rsidRPr="00376ED4">
        <w:t>0</w:t>
      </w:r>
      <w:r w:rsidRPr="00376ED4">
        <w:t xml:space="preserve">: </w:t>
      </w:r>
      <w:r w:rsidR="00376ED4" w:rsidRPr="00376ED4">
        <w:t>Controls</w:t>
      </w:r>
      <w:r w:rsidR="00376ED4">
        <w:t xml:space="preserve"> (Tutor)                             </w:t>
      </w:r>
    </w:p>
    <w:p w14:paraId="09C5ACAC" w14:textId="65F7F0FD" w:rsidR="00805C8B" w:rsidRPr="00494846" w:rsidRDefault="00455059" w:rsidP="00455059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494846">
        <w:rPr>
          <w:szCs w:val="22"/>
        </w:rPr>
        <w:t xml:space="preserve">Explain the procedures for controlling food safety through the </w:t>
      </w:r>
      <w:r w:rsidR="00240754" w:rsidRPr="00494846">
        <w:rPr>
          <w:szCs w:val="22"/>
        </w:rPr>
        <w:t xml:space="preserve">food </w:t>
      </w:r>
      <w:r w:rsidRPr="00494846">
        <w:rPr>
          <w:szCs w:val="22"/>
        </w:rPr>
        <w:t>supply chain</w:t>
      </w:r>
    </w:p>
    <w:p w14:paraId="73E4FD90" w14:textId="1CC50D4F" w:rsidR="002E47B0" w:rsidRPr="00494846" w:rsidRDefault="002E47B0" w:rsidP="002E47B0">
      <w:pPr>
        <w:rPr>
          <w:b/>
          <w:bCs/>
          <w:szCs w:val="22"/>
        </w:rPr>
      </w:pPr>
    </w:p>
    <w:p w14:paraId="235537E9" w14:textId="7D9F2A23" w:rsidR="002E47B0" w:rsidRPr="00494846" w:rsidRDefault="002E47B0" w:rsidP="002B1CA1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494846">
        <w:rPr>
          <w:color w:val="FF0000"/>
          <w:szCs w:val="22"/>
        </w:rPr>
        <w:t xml:space="preserve">During the process of distribution food products go through all stages of supply chain, i.e. all processes which describe how food travels from a farm to the consumers' tables. </w:t>
      </w:r>
    </w:p>
    <w:p w14:paraId="174E984D" w14:textId="21879FAC" w:rsidR="002E47B0" w:rsidRPr="00494846" w:rsidRDefault="002E47B0" w:rsidP="002B1CA1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494846">
        <w:rPr>
          <w:color w:val="FF0000"/>
          <w:szCs w:val="22"/>
        </w:rPr>
        <w:t>There are many dangers of food contamination, be it in the very production, during the transport, food storage, or food preparation.</w:t>
      </w:r>
    </w:p>
    <w:p w14:paraId="4E9C6378" w14:textId="5E207FF1" w:rsidR="002E47B0" w:rsidRPr="00494846" w:rsidRDefault="002E47B0" w:rsidP="002B1CA1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494846">
        <w:rPr>
          <w:color w:val="FF0000"/>
          <w:szCs w:val="22"/>
        </w:rPr>
        <w:t>Procedures to enable food quality and safety of food products, companies have to follow legislations, standards and norms at every stage of supply chain</w:t>
      </w:r>
      <w:r w:rsidR="00376ED4" w:rsidRPr="00494846">
        <w:rPr>
          <w:color w:val="FF0000"/>
          <w:szCs w:val="22"/>
        </w:rPr>
        <w:t>.</w:t>
      </w:r>
      <w:r w:rsidRPr="00494846">
        <w:rPr>
          <w:color w:val="FF0000"/>
          <w:szCs w:val="22"/>
        </w:rPr>
        <w:tab/>
      </w:r>
      <w:bookmarkEnd w:id="0"/>
    </w:p>
    <w:sectPr w:rsidR="002E47B0" w:rsidRPr="0049484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3B6E" w14:textId="77777777" w:rsidR="005245D0" w:rsidRDefault="005245D0">
      <w:pPr>
        <w:spacing w:before="0" w:after="0"/>
      </w:pPr>
      <w:r>
        <w:separator/>
      </w:r>
    </w:p>
  </w:endnote>
  <w:endnote w:type="continuationSeparator" w:id="0">
    <w:p w14:paraId="5F495455" w14:textId="77777777" w:rsidR="005245D0" w:rsidRDefault="00524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F18141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F5BE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8F5BED" w:rsidRPr="008F5BE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F5BED">
                                  <w:fldChar w:fldCharType="begin"/>
                                </w:r>
                                <w:r w:rsidR="008F5BED">
                                  <w:instrText xml:space="preserve"> NUMPAGES   \* MERGEFORMAT </w:instrText>
                                </w:r>
                                <w:r w:rsidR="008F5BED">
                                  <w:fldChar w:fldCharType="separate"/>
                                </w:r>
                                <w:r w:rsidR="008F5BED" w:rsidRPr="008F5BE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F5BE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F18141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F5BE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8F5BED" w:rsidRPr="008F5BE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F5BED">
                            <w:fldChar w:fldCharType="begin"/>
                          </w:r>
                          <w:r w:rsidR="008F5BED">
                            <w:instrText xml:space="preserve"> NUMPAGES   \* MERGEFORMAT </w:instrText>
                          </w:r>
                          <w:r w:rsidR="008F5BED">
                            <w:fldChar w:fldCharType="separate"/>
                          </w:r>
                          <w:r w:rsidR="008F5BED" w:rsidRPr="008F5BE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F5BE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D14D1" w14:textId="77777777" w:rsidR="005245D0" w:rsidRDefault="005245D0">
      <w:pPr>
        <w:spacing w:before="0" w:after="0"/>
      </w:pPr>
      <w:r>
        <w:separator/>
      </w:r>
    </w:p>
  </w:footnote>
  <w:footnote w:type="continuationSeparator" w:id="0">
    <w:p w14:paraId="42F1872F" w14:textId="77777777" w:rsidR="005245D0" w:rsidRDefault="00524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7827B44E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376ED4" w:rsidRPr="00376ED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F4A9EB8" w:rsidR="00474F67" w:rsidRPr="00882FCE" w:rsidRDefault="00474F67" w:rsidP="00494846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376ED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494846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11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7827B44E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376ED4" w:rsidRPr="00376ED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F4A9EB8" w:rsidR="00474F67" w:rsidRPr="00882FCE" w:rsidRDefault="00474F67" w:rsidP="00494846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376ED4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494846">
                            <w:rPr>
                              <w:b/>
                              <w:color w:val="595959"/>
                              <w:sz w:val="24"/>
                            </w:rPr>
                            <w:t>11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1A8D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33035B"/>
    <w:multiLevelType w:val="hybridMultilevel"/>
    <w:tmpl w:val="991EB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0990"/>
    <w:multiLevelType w:val="hybridMultilevel"/>
    <w:tmpl w:val="FE5E0B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8"/>
  </w:num>
  <w:num w:numId="13">
    <w:abstractNumId w:val="17"/>
  </w:num>
  <w:num w:numId="14">
    <w:abstractNumId w:val="23"/>
  </w:num>
  <w:num w:numId="15">
    <w:abstractNumId w:val="14"/>
  </w:num>
  <w:num w:numId="16">
    <w:abstractNumId w:val="9"/>
  </w:num>
  <w:num w:numId="17">
    <w:abstractNumId w:val="30"/>
  </w:num>
  <w:num w:numId="18">
    <w:abstractNumId w:val="31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8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5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</w:num>
  <w:num w:numId="34">
    <w:abstractNumId w:val="12"/>
    <w:lvlOverride w:ilvl="0">
      <w:startOverride w:val="2"/>
    </w:lvlOverride>
  </w:num>
  <w:num w:numId="35">
    <w:abstractNumId w:val="16"/>
  </w:num>
  <w:num w:numId="36">
    <w:abstractNumId w:val="29"/>
  </w:num>
  <w:num w:numId="37">
    <w:abstractNumId w:val="3"/>
  </w:num>
  <w:num w:numId="38">
    <w:abstractNumId w:val="5"/>
  </w:num>
  <w:num w:numId="39">
    <w:abstractNumId w:val="15"/>
  </w:num>
  <w:num w:numId="40">
    <w:abstractNumId w:val="7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9491D"/>
    <w:rsid w:val="001E31D6"/>
    <w:rsid w:val="001F74AD"/>
    <w:rsid w:val="00203E1A"/>
    <w:rsid w:val="00240754"/>
    <w:rsid w:val="00241558"/>
    <w:rsid w:val="002A08B4"/>
    <w:rsid w:val="002B1CA1"/>
    <w:rsid w:val="002D0108"/>
    <w:rsid w:val="002D07A8"/>
    <w:rsid w:val="002E47B0"/>
    <w:rsid w:val="003360B6"/>
    <w:rsid w:val="003405EA"/>
    <w:rsid w:val="00365351"/>
    <w:rsid w:val="003705F8"/>
    <w:rsid w:val="00370E4C"/>
    <w:rsid w:val="00376ED4"/>
    <w:rsid w:val="0039637A"/>
    <w:rsid w:val="003B24C5"/>
    <w:rsid w:val="003B41C7"/>
    <w:rsid w:val="003D5C2D"/>
    <w:rsid w:val="00404B31"/>
    <w:rsid w:val="00417DB5"/>
    <w:rsid w:val="00422D64"/>
    <w:rsid w:val="00455059"/>
    <w:rsid w:val="00474F67"/>
    <w:rsid w:val="0048500D"/>
    <w:rsid w:val="00494846"/>
    <w:rsid w:val="00497B69"/>
    <w:rsid w:val="004C4F67"/>
    <w:rsid w:val="005245D0"/>
    <w:rsid w:val="00524E1B"/>
    <w:rsid w:val="0053689C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805C8B"/>
    <w:rsid w:val="008867E3"/>
    <w:rsid w:val="008918E6"/>
    <w:rsid w:val="008C1F1C"/>
    <w:rsid w:val="008F5BED"/>
    <w:rsid w:val="00956222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CD4AD9"/>
    <w:rsid w:val="00D073BC"/>
    <w:rsid w:val="00D207AB"/>
    <w:rsid w:val="00D56B82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2020-05-14T12:58:00Z</cp:lastPrinted>
  <dcterms:created xsi:type="dcterms:W3CDTF">2020-05-11T12:02:00Z</dcterms:created>
  <dcterms:modified xsi:type="dcterms:W3CDTF">2020-05-14T12:59:00Z</dcterms:modified>
</cp:coreProperties>
</file>